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B14FD9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B14FD9" w:rsidRPr="00FF1B0F" w:rsidRDefault="001B24D2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ELEKTRİK-ELEKTRONİK MÜHENDİSLİĞİ</w:t>
            </w:r>
            <w:bookmarkStart w:id="0" w:name="_GoBack"/>
            <w:bookmarkEnd w:id="0"/>
            <w:r w:rsidR="00B14FD9">
              <w:rPr>
                <w:b/>
                <w:sz w:val="23"/>
                <w:szCs w:val="23"/>
              </w:rPr>
              <w:t xml:space="preserve"> ANABİLİM DALI</w:t>
            </w:r>
            <w:r w:rsidR="00B14FD9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B14FD9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B14FD9" w:rsidRPr="00F824B2" w:rsidRDefault="00B14FD9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B14FD9" w:rsidRPr="00F824B2" w:rsidRDefault="00B14FD9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1B24D2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1B24D2" w:rsidRPr="00E572B2" w:rsidRDefault="001B24D2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Elektrik Şebeke Kayıplarının Analizi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B24D2" w:rsidRPr="00E572B2" w:rsidRDefault="001B24D2" w:rsidP="007351F5">
            <w:pPr>
              <w:rPr>
                <w:sz w:val="22"/>
                <w:szCs w:val="22"/>
              </w:rPr>
            </w:pPr>
            <w:r w:rsidRPr="00E572B2">
              <w:rPr>
                <w:sz w:val="22"/>
                <w:szCs w:val="22"/>
              </w:rPr>
              <w:t xml:space="preserve">Prof. Dr. </w:t>
            </w:r>
            <w:proofErr w:type="spellStart"/>
            <w:r w:rsidRPr="00E572B2">
              <w:rPr>
                <w:sz w:val="22"/>
                <w:szCs w:val="22"/>
              </w:rPr>
              <w:t>Genber</w:t>
            </w:r>
            <w:proofErr w:type="spellEnd"/>
            <w:r w:rsidRPr="00E572B2">
              <w:rPr>
                <w:sz w:val="22"/>
                <w:szCs w:val="22"/>
              </w:rPr>
              <w:t xml:space="preserve"> KERİMLİ</w:t>
            </w:r>
          </w:p>
        </w:tc>
      </w:tr>
      <w:tr w:rsidR="001B24D2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1B24D2" w:rsidRPr="00E572B2" w:rsidRDefault="001B24D2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Yenilenebilir Enerji Sistemleri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B24D2" w:rsidRPr="00E572B2" w:rsidRDefault="001B24D2" w:rsidP="007351F5">
            <w:pPr>
              <w:rPr>
                <w:sz w:val="22"/>
                <w:szCs w:val="22"/>
              </w:rPr>
            </w:pPr>
            <w:r w:rsidRPr="00E572B2">
              <w:rPr>
                <w:sz w:val="22"/>
                <w:szCs w:val="22"/>
              </w:rPr>
              <w:t>Doç. Dr. Gökhan ŞAHİN</w:t>
            </w:r>
          </w:p>
        </w:tc>
      </w:tr>
      <w:tr w:rsidR="001B24D2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1B24D2" w:rsidRPr="00E572B2" w:rsidRDefault="001B24D2" w:rsidP="007351F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Rüzgar</w:t>
            </w:r>
            <w:proofErr w:type="gramEnd"/>
            <w:r>
              <w:rPr>
                <w:sz w:val="22"/>
                <w:szCs w:val="22"/>
              </w:rPr>
              <w:t xml:space="preserve"> Enerjisi Dönüşüm Sistemlerinin Elektriksel Kavramları 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B24D2" w:rsidRPr="00E572B2" w:rsidRDefault="001B24D2" w:rsidP="007351F5">
            <w:pPr>
              <w:rPr>
                <w:sz w:val="22"/>
                <w:szCs w:val="22"/>
              </w:rPr>
            </w:pPr>
            <w:r w:rsidRPr="00E572B2">
              <w:rPr>
                <w:sz w:val="22"/>
                <w:szCs w:val="22"/>
              </w:rPr>
              <w:t>Doç. Dr. Gökhan ŞAHİN</w:t>
            </w:r>
          </w:p>
        </w:tc>
      </w:tr>
      <w:tr w:rsidR="001B24D2" w:rsidRPr="00C74F1E" w:rsidTr="00753241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1B24D2" w:rsidRPr="00E572B2" w:rsidRDefault="001B24D2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Mikrodalga Tekniği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B24D2" w:rsidRPr="00E572B2" w:rsidRDefault="001B24D2" w:rsidP="007351F5">
            <w:pPr>
              <w:rPr>
                <w:sz w:val="22"/>
                <w:szCs w:val="22"/>
              </w:rPr>
            </w:pPr>
            <w:r w:rsidRPr="00E572B2"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</w:t>
            </w:r>
            <w:r w:rsidRPr="00E572B2">
              <w:rPr>
                <w:sz w:val="22"/>
                <w:szCs w:val="22"/>
              </w:rPr>
              <w:t xml:space="preserve">Ramazan </w:t>
            </w:r>
          </w:p>
          <w:p w:rsidR="001B24D2" w:rsidRPr="00E572B2" w:rsidRDefault="001B24D2" w:rsidP="007351F5">
            <w:pPr>
              <w:rPr>
                <w:sz w:val="22"/>
                <w:szCs w:val="22"/>
              </w:rPr>
            </w:pPr>
            <w:r w:rsidRPr="00E572B2">
              <w:rPr>
                <w:sz w:val="22"/>
                <w:szCs w:val="22"/>
              </w:rPr>
              <w:t>TOPKAYA</w:t>
            </w:r>
          </w:p>
        </w:tc>
      </w:tr>
      <w:tr w:rsidR="001B24D2" w:rsidRPr="00C74F1E" w:rsidTr="00753241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1B24D2" w:rsidRDefault="001B24D2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İleri Elektromanyetik Alan Teorisi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B24D2" w:rsidRPr="00E572B2" w:rsidRDefault="001B24D2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Ramazan TOPKAYA</w:t>
            </w:r>
          </w:p>
        </w:tc>
      </w:tr>
      <w:tr w:rsidR="001B24D2" w:rsidRPr="00C74F1E" w:rsidTr="00753241">
        <w:trPr>
          <w:trHeight w:val="550"/>
        </w:trPr>
        <w:tc>
          <w:tcPr>
            <w:tcW w:w="4503" w:type="dxa"/>
            <w:shd w:val="clear" w:color="auto" w:fill="auto"/>
            <w:vAlign w:val="center"/>
          </w:tcPr>
          <w:p w:rsidR="001B24D2" w:rsidRDefault="001B24D2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İleri Düzeyde Yarıiletken Elemanlar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B24D2" w:rsidRDefault="001B24D2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 xml:space="preserve">. Üyesi </w:t>
            </w:r>
            <w:proofErr w:type="gramStart"/>
            <w:r>
              <w:rPr>
                <w:sz w:val="22"/>
                <w:szCs w:val="22"/>
              </w:rPr>
              <w:t>Adem</w:t>
            </w:r>
            <w:proofErr w:type="gramEnd"/>
            <w:r>
              <w:rPr>
                <w:sz w:val="22"/>
                <w:szCs w:val="22"/>
              </w:rPr>
              <w:t xml:space="preserve"> KOÇYİĞİT</w:t>
            </w:r>
          </w:p>
        </w:tc>
      </w:tr>
      <w:tr w:rsidR="001B24D2" w:rsidRPr="00C74F1E" w:rsidTr="00753241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1B24D2" w:rsidRDefault="001B24D2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İleri Güç Elektroniği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B24D2" w:rsidRDefault="001B24D2" w:rsidP="007351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proofErr w:type="spell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 Üyesi Kenan ÇİÇEK</w:t>
            </w:r>
          </w:p>
        </w:tc>
      </w:tr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C9"/>
    <w:rsid w:val="001B24D2"/>
    <w:rsid w:val="002838C9"/>
    <w:rsid w:val="004B78D4"/>
    <w:rsid w:val="00B1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SuleymanTemel</cp:lastModifiedBy>
  <cp:revision>3</cp:revision>
  <dcterms:created xsi:type="dcterms:W3CDTF">2019-07-20T14:08:00Z</dcterms:created>
  <dcterms:modified xsi:type="dcterms:W3CDTF">2019-07-20T14:21:00Z</dcterms:modified>
</cp:coreProperties>
</file>